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ED109" w14:textId="46731B2A" w:rsidR="00140FA6" w:rsidRDefault="009F6152">
      <w:r>
        <w:t xml:space="preserve">Расписание уроков  </w:t>
      </w:r>
      <w:r w:rsidR="00900A34">
        <w:t xml:space="preserve">3 </w:t>
      </w:r>
      <w:r>
        <w:t>а класса</w:t>
      </w:r>
    </w:p>
    <w:p w14:paraId="0C863BFC" w14:textId="283E3897" w:rsidR="009F6152" w:rsidRPr="009F6152" w:rsidRDefault="009F6152" w:rsidP="009F6152">
      <w:pPr>
        <w:tabs>
          <w:tab w:val="left" w:pos="2970"/>
          <w:tab w:val="left" w:pos="6390"/>
        </w:tabs>
      </w:pPr>
      <w:r w:rsidRPr="009F6152">
        <w:t>Понедельник</w:t>
      </w:r>
      <w:r w:rsidRPr="009F6152">
        <w:tab/>
      </w:r>
      <w:r>
        <w:t xml:space="preserve">    </w:t>
      </w:r>
      <w:r w:rsidR="00900A34">
        <w:t xml:space="preserve">    </w:t>
      </w:r>
      <w:r w:rsidRPr="009F6152">
        <w:t>Вторник</w:t>
      </w:r>
      <w:r>
        <w:tab/>
      </w:r>
      <w:r w:rsidR="00374C5B">
        <w:t xml:space="preserve">     </w:t>
      </w:r>
      <w:r>
        <w:t>Среда</w:t>
      </w:r>
    </w:p>
    <w:p w14:paraId="14B7F3D0" w14:textId="44AF17CC" w:rsidR="009F6152" w:rsidRPr="009F6152" w:rsidRDefault="009F6152" w:rsidP="009F6152">
      <w:pPr>
        <w:pStyle w:val="a3"/>
        <w:numPr>
          <w:ilvl w:val="0"/>
          <w:numId w:val="1"/>
        </w:numPr>
      </w:pPr>
      <w:r w:rsidRPr="009F6152">
        <w:t>Чтение</w:t>
      </w:r>
      <w:r w:rsidR="00900A34">
        <w:t xml:space="preserve">                            </w:t>
      </w:r>
      <w:r>
        <w:t xml:space="preserve">           </w:t>
      </w:r>
      <w:r w:rsidR="00900A34">
        <w:t xml:space="preserve"> </w:t>
      </w:r>
      <w:r>
        <w:t>1. Чтение                                               1. М</w:t>
      </w:r>
      <w:r w:rsidR="00900A34">
        <w:t>узыка</w:t>
      </w:r>
    </w:p>
    <w:p w14:paraId="70112E0E" w14:textId="0B27EA8A" w:rsidR="009F6152" w:rsidRPr="009F6152" w:rsidRDefault="009F6152" w:rsidP="009F6152">
      <w:pPr>
        <w:pStyle w:val="a3"/>
        <w:numPr>
          <w:ilvl w:val="0"/>
          <w:numId w:val="1"/>
        </w:numPr>
      </w:pPr>
      <w:r w:rsidRPr="009F6152">
        <w:t>Русский язык</w:t>
      </w:r>
      <w:r>
        <w:t xml:space="preserve">                            2.</w:t>
      </w:r>
      <w:r w:rsidR="00900A34">
        <w:t>Физкультура</w:t>
      </w:r>
      <w:r>
        <w:t xml:space="preserve">  </w:t>
      </w:r>
      <w:r w:rsidR="00900A34">
        <w:t xml:space="preserve">                        </w:t>
      </w:r>
      <w:r>
        <w:t xml:space="preserve">         </w:t>
      </w:r>
      <w:r w:rsidR="00374C5B">
        <w:t xml:space="preserve">  </w:t>
      </w:r>
      <w:r>
        <w:t xml:space="preserve"> 2. </w:t>
      </w:r>
      <w:r w:rsidR="00900A34">
        <w:t>Физкультура</w:t>
      </w:r>
    </w:p>
    <w:p w14:paraId="5E20B177" w14:textId="284B042B" w:rsidR="009F6152" w:rsidRPr="009F6152" w:rsidRDefault="00900A34" w:rsidP="009F6152">
      <w:pPr>
        <w:pStyle w:val="a3"/>
        <w:numPr>
          <w:ilvl w:val="0"/>
          <w:numId w:val="1"/>
        </w:numPr>
      </w:pPr>
      <w:r>
        <w:t>Ритмика</w:t>
      </w:r>
      <w:r w:rsidR="009F6152">
        <w:t xml:space="preserve">                           </w:t>
      </w:r>
      <w:r>
        <w:t xml:space="preserve">         </w:t>
      </w:r>
      <w:r w:rsidR="009F6152">
        <w:t xml:space="preserve"> 3.</w:t>
      </w:r>
      <w:r w:rsidR="00374C5B">
        <w:t>Русский язык</w:t>
      </w:r>
      <w:r w:rsidR="009F6152">
        <w:t xml:space="preserve">      </w:t>
      </w:r>
      <w:r>
        <w:t xml:space="preserve">       </w:t>
      </w:r>
      <w:r w:rsidR="00374C5B">
        <w:t xml:space="preserve">                         </w:t>
      </w:r>
      <w:r w:rsidR="009F6152">
        <w:t>3.</w:t>
      </w:r>
      <w:r>
        <w:t>Чтение</w:t>
      </w:r>
    </w:p>
    <w:p w14:paraId="27450F1A" w14:textId="64BFCF07" w:rsidR="009F6152" w:rsidRPr="009F6152" w:rsidRDefault="009F6152" w:rsidP="009F6152">
      <w:pPr>
        <w:pStyle w:val="a3"/>
        <w:numPr>
          <w:ilvl w:val="0"/>
          <w:numId w:val="1"/>
        </w:numPr>
      </w:pPr>
      <w:r w:rsidRPr="009F6152">
        <w:t>Рисование</w:t>
      </w:r>
      <w:r>
        <w:t xml:space="preserve">                                 4.</w:t>
      </w:r>
      <w:r w:rsidR="00374C5B">
        <w:t>Муз. -ритм. движения</w:t>
      </w:r>
      <w:r>
        <w:t xml:space="preserve">                    4.Р</w:t>
      </w:r>
      <w:r w:rsidR="00900A34">
        <w:t>усский язык</w:t>
      </w:r>
      <w:r>
        <w:t xml:space="preserve"> </w:t>
      </w:r>
    </w:p>
    <w:p w14:paraId="1F612F5D" w14:textId="358BBA17" w:rsidR="009F6152" w:rsidRDefault="00900A34" w:rsidP="009F6152">
      <w:pPr>
        <w:pStyle w:val="a3"/>
        <w:numPr>
          <w:ilvl w:val="0"/>
          <w:numId w:val="1"/>
        </w:numPr>
      </w:pPr>
      <w:r>
        <w:t>Математика</w:t>
      </w:r>
      <w:r w:rsidR="009F6152">
        <w:t xml:space="preserve">                             5. </w:t>
      </w:r>
      <w:r>
        <w:t>Мир природы и человека</w:t>
      </w:r>
      <w:r w:rsidR="009F6152">
        <w:t xml:space="preserve">               5. </w:t>
      </w:r>
      <w:r>
        <w:t>Математика</w:t>
      </w:r>
    </w:p>
    <w:p w14:paraId="6E62D13C" w14:textId="77777777" w:rsidR="009F6152" w:rsidRPr="009F6152" w:rsidRDefault="009F6152" w:rsidP="009F6152"/>
    <w:p w14:paraId="6001CB74" w14:textId="77777777" w:rsidR="009F6152" w:rsidRDefault="009F6152" w:rsidP="009F6152"/>
    <w:p w14:paraId="3FE70745" w14:textId="77777777" w:rsidR="009F6152" w:rsidRDefault="009F6152" w:rsidP="009F6152">
      <w:pPr>
        <w:tabs>
          <w:tab w:val="left" w:pos="3960"/>
        </w:tabs>
      </w:pPr>
      <w:r>
        <w:t xml:space="preserve">             Четверг</w:t>
      </w:r>
      <w:r>
        <w:tab/>
        <w:t xml:space="preserve">     Пятница</w:t>
      </w:r>
    </w:p>
    <w:p w14:paraId="1D0EABA6" w14:textId="6748FD30" w:rsidR="009F6152" w:rsidRDefault="009F6152" w:rsidP="009F6152">
      <w:pPr>
        <w:pStyle w:val="a3"/>
        <w:numPr>
          <w:ilvl w:val="0"/>
          <w:numId w:val="2"/>
        </w:numPr>
      </w:pPr>
      <w:r>
        <w:t xml:space="preserve">Математика                                         </w:t>
      </w:r>
      <w:r w:rsidR="00900A34">
        <w:t xml:space="preserve">       </w:t>
      </w:r>
      <w:r>
        <w:t xml:space="preserve"> 1.</w:t>
      </w:r>
      <w:r w:rsidR="00900A34">
        <w:t>Математика</w:t>
      </w:r>
    </w:p>
    <w:p w14:paraId="56DBC104" w14:textId="55EC9D31" w:rsidR="009F6152" w:rsidRDefault="00900A34" w:rsidP="009F6152">
      <w:pPr>
        <w:pStyle w:val="a3"/>
        <w:numPr>
          <w:ilvl w:val="0"/>
          <w:numId w:val="2"/>
        </w:numPr>
      </w:pPr>
      <w:r>
        <w:t>Физкультура</w:t>
      </w:r>
      <w:r w:rsidR="009F6152">
        <w:t xml:space="preserve">                          </w:t>
      </w:r>
      <w:r>
        <w:t xml:space="preserve">               </w:t>
      </w:r>
      <w:r w:rsidR="009F6152">
        <w:t xml:space="preserve"> </w:t>
      </w:r>
      <w:r>
        <w:t xml:space="preserve">     </w:t>
      </w:r>
      <w:r w:rsidR="009F6152">
        <w:t>2. Математика</w:t>
      </w:r>
    </w:p>
    <w:p w14:paraId="47889BC2" w14:textId="15137181" w:rsidR="009F6152" w:rsidRDefault="00900A34" w:rsidP="009F6152">
      <w:pPr>
        <w:pStyle w:val="a3"/>
        <w:numPr>
          <w:ilvl w:val="0"/>
          <w:numId w:val="2"/>
        </w:numPr>
      </w:pPr>
      <w:r>
        <w:t>Чтение</w:t>
      </w:r>
      <w:r w:rsidR="009F6152">
        <w:t xml:space="preserve">                                         </w:t>
      </w:r>
      <w:r>
        <w:t xml:space="preserve">                </w:t>
      </w:r>
      <w:r w:rsidR="009F6152">
        <w:t xml:space="preserve"> 3. </w:t>
      </w:r>
      <w:r>
        <w:t>Речевая практика</w:t>
      </w:r>
    </w:p>
    <w:p w14:paraId="5ECC2B21" w14:textId="317772B6" w:rsidR="009F6152" w:rsidRDefault="00900A34" w:rsidP="009F6152">
      <w:pPr>
        <w:pStyle w:val="a3"/>
        <w:numPr>
          <w:ilvl w:val="0"/>
          <w:numId w:val="2"/>
        </w:numPr>
      </w:pPr>
      <w:r>
        <w:t>Русский язык</w:t>
      </w:r>
      <w:r w:rsidR="009F6152">
        <w:t xml:space="preserve">                                               4.</w:t>
      </w:r>
      <w:r w:rsidR="00DC4555">
        <w:t xml:space="preserve"> </w:t>
      </w:r>
      <w:r>
        <w:t>Ручной труд</w:t>
      </w:r>
      <w:r w:rsidR="00DC4555">
        <w:t xml:space="preserve"> </w:t>
      </w:r>
    </w:p>
    <w:p w14:paraId="599F8008" w14:textId="1CEE72DD" w:rsidR="009F6152" w:rsidRDefault="00900A34" w:rsidP="009F6152">
      <w:pPr>
        <w:pStyle w:val="a3"/>
        <w:numPr>
          <w:ilvl w:val="0"/>
          <w:numId w:val="2"/>
        </w:numPr>
      </w:pPr>
      <w:r>
        <w:t>Мир природы и человека</w:t>
      </w:r>
      <w:r w:rsidR="00DC4555">
        <w:t xml:space="preserve">                       </w:t>
      </w:r>
    </w:p>
    <w:p w14:paraId="02B95BC2" w14:textId="1C01E24B" w:rsidR="00374C5B" w:rsidRPr="00374C5B" w:rsidRDefault="00374C5B" w:rsidP="00374C5B"/>
    <w:p w14:paraId="0F530F4C" w14:textId="007E9BFF" w:rsidR="00374C5B" w:rsidRDefault="00374C5B" w:rsidP="00374C5B"/>
    <w:p w14:paraId="143340C2" w14:textId="6DE3B79F" w:rsidR="00374C5B" w:rsidRPr="00374C5B" w:rsidRDefault="00374C5B" w:rsidP="00374C5B">
      <w:pPr>
        <w:tabs>
          <w:tab w:val="left" w:pos="5820"/>
        </w:tabs>
      </w:pPr>
      <w:r>
        <w:tab/>
        <w:t>Зайцева О.В.</w:t>
      </w:r>
      <w:bookmarkStart w:id="0" w:name="_GoBack"/>
      <w:bookmarkEnd w:id="0"/>
    </w:p>
    <w:sectPr w:rsidR="00374C5B" w:rsidRPr="00374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804BC"/>
    <w:multiLevelType w:val="hybridMultilevel"/>
    <w:tmpl w:val="9C363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73D6B"/>
    <w:multiLevelType w:val="hybridMultilevel"/>
    <w:tmpl w:val="43C2B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52"/>
    <w:rsid w:val="00140FA6"/>
    <w:rsid w:val="00374C5B"/>
    <w:rsid w:val="00900A34"/>
    <w:rsid w:val="009F6152"/>
    <w:rsid w:val="00DC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0063"/>
  <w15:chartTrackingRefBased/>
  <w15:docId w15:val="{163A74CB-C073-4C41-B839-6F30CCC0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4</cp:revision>
  <dcterms:created xsi:type="dcterms:W3CDTF">2022-09-12T11:41:00Z</dcterms:created>
  <dcterms:modified xsi:type="dcterms:W3CDTF">2023-11-21T11:41:00Z</dcterms:modified>
</cp:coreProperties>
</file>